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4019" w14:textId="1EF9642F" w:rsidR="00BE39E1" w:rsidRDefault="00BE39E1" w:rsidP="00BE39E1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90E3" wp14:editId="693F12F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91A9F" w14:textId="33C65E79" w:rsidR="00BE39E1" w:rsidRPr="00BE39E1" w:rsidRDefault="00BE39E1" w:rsidP="00BE39E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620200099/28419(4)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5B91A9F" w14:textId="33C65E79" w:rsidR="00BE39E1" w:rsidRPr="00BE39E1" w:rsidRDefault="00BE39E1" w:rsidP="00BE39E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620200099/28419(4)</w:t>
                      </w:r>
                    </w:p>
                  </w:txbxContent>
                </v:textbox>
              </v:rect>
            </w:pict>
          </mc:Fallback>
        </mc:AlternateContent>
      </w:r>
    </w:p>
    <w:p w14:paraId="60852308" w14:textId="77777777" w:rsidR="00BE39E1" w:rsidRDefault="00BE39E1" w:rsidP="00BE39E1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39B83687" w14:textId="77777777" w:rsidR="00BE39E1" w:rsidRDefault="00BE39E1" w:rsidP="00BE39E1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6B10AD09" w14:textId="77777777" w:rsidR="00BE39E1" w:rsidRDefault="00BE39E1" w:rsidP="00BE39E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505FD147" w14:textId="77777777" w:rsidR="00BE39E1" w:rsidRPr="0025472A" w:rsidRDefault="00BE39E1" w:rsidP="00BE39E1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06EC749A" w14:textId="3085D102" w:rsidR="00BE39E1" w:rsidRPr="004C14FF" w:rsidRDefault="00BE39E1" w:rsidP="00BE39E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0707BD14" w14:textId="77777777" w:rsidR="008149F7" w:rsidRDefault="008149F7" w:rsidP="00FF26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EED57C5" w14:textId="2CBC2D0A" w:rsidR="008149F7" w:rsidRDefault="00611FF9" w:rsidP="00611FF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января 2024 г. № 4</w:t>
      </w:r>
    </w:p>
    <w:p w14:paraId="5DFCA0A0" w14:textId="1AAE43A1" w:rsidR="00611FF9" w:rsidRDefault="00611FF9" w:rsidP="00611FF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0DAC778B" w14:textId="77777777" w:rsidR="00D6188D" w:rsidRPr="00795A18" w:rsidRDefault="00D6188D" w:rsidP="00FF26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4D008E" w14:textId="77777777" w:rsidR="008149F7" w:rsidRDefault="00FD39E3" w:rsidP="00FF26E8">
      <w:pPr>
        <w:pStyle w:val="ConsPlusNormal"/>
        <w:jc w:val="center"/>
        <w:rPr>
          <w:b/>
          <w:bCs/>
          <w:sz w:val="28"/>
          <w:szCs w:val="28"/>
        </w:rPr>
      </w:pPr>
      <w:r w:rsidRPr="008149F7">
        <w:rPr>
          <w:b/>
          <w:bCs/>
          <w:sz w:val="28"/>
          <w:szCs w:val="28"/>
        </w:rPr>
        <w:t xml:space="preserve">О внесении изменений </w:t>
      </w:r>
      <w:r w:rsidR="00B23100" w:rsidRPr="008149F7">
        <w:rPr>
          <w:b/>
          <w:bCs/>
          <w:sz w:val="28"/>
          <w:szCs w:val="28"/>
        </w:rPr>
        <w:t xml:space="preserve">в </w:t>
      </w:r>
      <w:r w:rsidR="00070998" w:rsidRPr="008149F7">
        <w:rPr>
          <w:b/>
          <w:bCs/>
          <w:sz w:val="28"/>
          <w:szCs w:val="28"/>
        </w:rPr>
        <w:t xml:space="preserve">постановление </w:t>
      </w:r>
    </w:p>
    <w:p w14:paraId="1B301306" w14:textId="5F1AEED9" w:rsidR="00070998" w:rsidRPr="008149F7" w:rsidRDefault="00070998" w:rsidP="00FF26E8">
      <w:pPr>
        <w:pStyle w:val="ConsPlusNormal"/>
        <w:jc w:val="center"/>
        <w:rPr>
          <w:b/>
          <w:bCs/>
          <w:sz w:val="28"/>
          <w:szCs w:val="28"/>
        </w:rPr>
      </w:pPr>
      <w:r w:rsidRPr="008149F7">
        <w:rPr>
          <w:b/>
          <w:bCs/>
          <w:sz w:val="28"/>
          <w:szCs w:val="28"/>
        </w:rPr>
        <w:t>Правительства Республики Тыва</w:t>
      </w:r>
    </w:p>
    <w:p w14:paraId="424E7683" w14:textId="76FD056D" w:rsidR="0073270C" w:rsidRPr="008149F7" w:rsidRDefault="00070998" w:rsidP="00FF26E8">
      <w:pPr>
        <w:pStyle w:val="ConsPlusNormal"/>
        <w:jc w:val="center"/>
        <w:rPr>
          <w:b/>
          <w:bCs/>
          <w:sz w:val="28"/>
          <w:szCs w:val="28"/>
        </w:rPr>
      </w:pPr>
      <w:r w:rsidRPr="008149F7">
        <w:rPr>
          <w:b/>
          <w:bCs/>
          <w:sz w:val="28"/>
          <w:szCs w:val="28"/>
        </w:rPr>
        <w:t>от 4 октября 2023 г. № 729</w:t>
      </w:r>
    </w:p>
    <w:p w14:paraId="5FC8BC7F" w14:textId="77777777" w:rsidR="00220789" w:rsidRDefault="00220789" w:rsidP="00FF26E8">
      <w:pPr>
        <w:pStyle w:val="ConsPlusNormal"/>
        <w:jc w:val="center"/>
        <w:rPr>
          <w:sz w:val="28"/>
          <w:szCs w:val="28"/>
        </w:rPr>
      </w:pPr>
    </w:p>
    <w:p w14:paraId="2749DB92" w14:textId="77777777" w:rsidR="008149F7" w:rsidRPr="00935A62" w:rsidRDefault="008149F7" w:rsidP="00FF26E8">
      <w:pPr>
        <w:pStyle w:val="ConsPlusNormal"/>
        <w:jc w:val="center"/>
        <w:rPr>
          <w:sz w:val="28"/>
          <w:szCs w:val="28"/>
        </w:rPr>
      </w:pPr>
    </w:p>
    <w:p w14:paraId="252B60D4" w14:textId="77777777" w:rsidR="00070998" w:rsidRDefault="00B36AA9" w:rsidP="00FF26E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</w:t>
      </w:r>
      <w:r w:rsidR="00334019" w:rsidRPr="00B03467">
        <w:rPr>
          <w:color w:val="000000" w:themeColor="text1"/>
          <w:sz w:val="28"/>
          <w:szCs w:val="28"/>
        </w:rPr>
        <w:t xml:space="preserve">с </w:t>
      </w:r>
      <w:r w:rsidR="006A15EC">
        <w:rPr>
          <w:color w:val="000000" w:themeColor="text1"/>
          <w:sz w:val="28"/>
          <w:szCs w:val="28"/>
        </w:rPr>
        <w:t>п</w:t>
      </w:r>
      <w:r w:rsidR="006A15EC" w:rsidRPr="006A15EC">
        <w:rPr>
          <w:color w:val="000000" w:themeColor="text1"/>
          <w:sz w:val="28"/>
          <w:szCs w:val="28"/>
        </w:rPr>
        <w:t>остановление</w:t>
      </w:r>
      <w:r w:rsidR="006A15EC">
        <w:rPr>
          <w:color w:val="000000" w:themeColor="text1"/>
          <w:sz w:val="28"/>
          <w:szCs w:val="28"/>
        </w:rPr>
        <w:t>м Правительства Российской Федерации</w:t>
      </w:r>
      <w:r w:rsidR="00256C27">
        <w:rPr>
          <w:color w:val="000000" w:themeColor="text1"/>
          <w:sz w:val="28"/>
          <w:szCs w:val="28"/>
        </w:rPr>
        <w:t xml:space="preserve"> от 23 сентября </w:t>
      </w:r>
      <w:r w:rsidR="006A15EC" w:rsidRPr="006A15EC">
        <w:rPr>
          <w:color w:val="000000" w:themeColor="text1"/>
          <w:sz w:val="28"/>
          <w:szCs w:val="28"/>
        </w:rPr>
        <w:t xml:space="preserve">2020 </w:t>
      </w:r>
      <w:r w:rsidR="006A15EC">
        <w:rPr>
          <w:color w:val="000000" w:themeColor="text1"/>
          <w:sz w:val="28"/>
          <w:szCs w:val="28"/>
        </w:rPr>
        <w:t>г. № 1540 «</w:t>
      </w:r>
      <w:r w:rsidR="006A15EC" w:rsidRPr="006A15EC">
        <w:rPr>
          <w:color w:val="000000" w:themeColor="text1"/>
          <w:sz w:val="28"/>
          <w:szCs w:val="28"/>
        </w:rPr>
        <w:t>Об утверждении Правил осуществления реги</w:t>
      </w:r>
      <w:r w:rsidR="006A15EC" w:rsidRPr="006A15EC">
        <w:rPr>
          <w:color w:val="000000" w:themeColor="text1"/>
          <w:sz w:val="28"/>
          <w:szCs w:val="28"/>
        </w:rPr>
        <w:t>о</w:t>
      </w:r>
      <w:r w:rsidR="006A15EC" w:rsidRPr="006A15EC">
        <w:rPr>
          <w:color w:val="000000" w:themeColor="text1"/>
          <w:sz w:val="28"/>
          <w:szCs w:val="28"/>
        </w:rPr>
        <w:t>нального государственного надзора в области технического состояния и эк</w:t>
      </w:r>
      <w:r w:rsidR="006A15EC" w:rsidRPr="006A15EC">
        <w:rPr>
          <w:color w:val="000000" w:themeColor="text1"/>
          <w:sz w:val="28"/>
          <w:szCs w:val="28"/>
        </w:rPr>
        <w:t>с</w:t>
      </w:r>
      <w:r w:rsidR="006A15EC" w:rsidRPr="006A15EC">
        <w:rPr>
          <w:color w:val="000000" w:themeColor="text1"/>
          <w:sz w:val="28"/>
          <w:szCs w:val="28"/>
        </w:rPr>
        <w:t>плуатации самоходных машин и других видов техники, аттракционов и внес</w:t>
      </w:r>
      <w:r w:rsidR="006A15EC" w:rsidRPr="006A15EC">
        <w:rPr>
          <w:color w:val="000000" w:themeColor="text1"/>
          <w:sz w:val="28"/>
          <w:szCs w:val="28"/>
        </w:rPr>
        <w:t>е</w:t>
      </w:r>
      <w:r w:rsidR="006A15EC" w:rsidRPr="006A15EC">
        <w:rPr>
          <w:color w:val="000000" w:themeColor="text1"/>
          <w:sz w:val="28"/>
          <w:szCs w:val="28"/>
        </w:rPr>
        <w:t>нии изменений в некоторые акты Правительства Российской Федерации</w:t>
      </w:r>
      <w:r w:rsidR="006A15EC">
        <w:rPr>
          <w:color w:val="000000" w:themeColor="text1"/>
          <w:sz w:val="28"/>
          <w:szCs w:val="28"/>
        </w:rPr>
        <w:t>»</w:t>
      </w:r>
      <w:r w:rsidR="00C36F54">
        <w:rPr>
          <w:color w:val="000000" w:themeColor="text1"/>
          <w:sz w:val="28"/>
          <w:szCs w:val="28"/>
        </w:rPr>
        <w:t>, Ф</w:t>
      </w:r>
      <w:r w:rsidR="00C36F54">
        <w:rPr>
          <w:color w:val="000000" w:themeColor="text1"/>
          <w:sz w:val="28"/>
          <w:szCs w:val="28"/>
        </w:rPr>
        <w:t>е</w:t>
      </w:r>
      <w:r w:rsidR="00C36F54">
        <w:rPr>
          <w:color w:val="000000" w:themeColor="text1"/>
          <w:sz w:val="28"/>
          <w:szCs w:val="28"/>
        </w:rPr>
        <w:t>деральным</w:t>
      </w:r>
      <w:r w:rsidR="00C36F54" w:rsidRPr="00C36F54">
        <w:rPr>
          <w:color w:val="000000" w:themeColor="text1"/>
          <w:sz w:val="28"/>
          <w:szCs w:val="28"/>
        </w:rPr>
        <w:t xml:space="preserve"> закон</w:t>
      </w:r>
      <w:r w:rsidR="00C36F54">
        <w:rPr>
          <w:color w:val="000000" w:themeColor="text1"/>
          <w:sz w:val="28"/>
          <w:szCs w:val="28"/>
        </w:rPr>
        <w:t>ом</w:t>
      </w:r>
      <w:r w:rsidR="00C36F54" w:rsidRPr="00C36F54">
        <w:rPr>
          <w:color w:val="000000" w:themeColor="text1"/>
          <w:sz w:val="28"/>
          <w:szCs w:val="28"/>
        </w:rPr>
        <w:t xml:space="preserve"> </w:t>
      </w:r>
      <w:r w:rsidR="00C36F54">
        <w:rPr>
          <w:color w:val="000000" w:themeColor="text1"/>
          <w:sz w:val="28"/>
          <w:szCs w:val="28"/>
        </w:rPr>
        <w:t xml:space="preserve">от 31 июля </w:t>
      </w:r>
      <w:r w:rsidR="00C36F54" w:rsidRPr="00C36F54">
        <w:rPr>
          <w:color w:val="000000" w:themeColor="text1"/>
          <w:sz w:val="28"/>
          <w:szCs w:val="28"/>
        </w:rPr>
        <w:t>2020</w:t>
      </w:r>
      <w:r w:rsidR="00C36F54">
        <w:rPr>
          <w:color w:val="000000" w:themeColor="text1"/>
          <w:sz w:val="28"/>
          <w:szCs w:val="28"/>
        </w:rPr>
        <w:t xml:space="preserve"> г. №</w:t>
      </w:r>
      <w:r w:rsidR="00C36F54" w:rsidRPr="00C36F54">
        <w:rPr>
          <w:color w:val="000000" w:themeColor="text1"/>
          <w:sz w:val="28"/>
          <w:szCs w:val="28"/>
        </w:rPr>
        <w:t xml:space="preserve"> 248-ФЗ</w:t>
      </w:r>
      <w:r w:rsidR="00C36F54">
        <w:rPr>
          <w:color w:val="000000" w:themeColor="text1"/>
          <w:sz w:val="28"/>
          <w:szCs w:val="28"/>
        </w:rPr>
        <w:t xml:space="preserve"> «</w:t>
      </w:r>
      <w:r w:rsidR="00C36F54" w:rsidRPr="00C36F54">
        <w:rPr>
          <w:color w:val="000000" w:themeColor="text1"/>
          <w:sz w:val="28"/>
          <w:szCs w:val="28"/>
        </w:rPr>
        <w:t xml:space="preserve">О государственном контроле (надзоре) и муниципальном </w:t>
      </w:r>
      <w:r w:rsidR="00C36F54">
        <w:rPr>
          <w:color w:val="000000" w:themeColor="text1"/>
          <w:sz w:val="28"/>
          <w:szCs w:val="28"/>
        </w:rPr>
        <w:t xml:space="preserve">контроле в Российской Федерации» </w:t>
      </w:r>
      <w:r w:rsidR="00CF7823" w:rsidRPr="000515B1">
        <w:rPr>
          <w:color w:val="000000" w:themeColor="text1"/>
          <w:sz w:val="28"/>
          <w:szCs w:val="28"/>
        </w:rPr>
        <w:t>Правительств</w:t>
      </w:r>
      <w:r w:rsidR="00CF7823">
        <w:rPr>
          <w:color w:val="000000" w:themeColor="text1"/>
          <w:sz w:val="28"/>
          <w:szCs w:val="28"/>
        </w:rPr>
        <w:t>о Республики Тыва ПОСТАНОВЛЯЕТ:</w:t>
      </w:r>
    </w:p>
    <w:p w14:paraId="256E79EA" w14:textId="77777777" w:rsidR="008149F7" w:rsidRDefault="008149F7" w:rsidP="00FF26E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A067647" w14:textId="77777777" w:rsidR="00070998" w:rsidRDefault="00461D85" w:rsidP="00FF26E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ED">
        <w:rPr>
          <w:sz w:val="28"/>
          <w:szCs w:val="28"/>
        </w:rPr>
        <w:t>Внести</w:t>
      </w:r>
      <w:r w:rsidR="00A97960">
        <w:rPr>
          <w:sz w:val="28"/>
          <w:szCs w:val="28"/>
        </w:rPr>
        <w:t xml:space="preserve"> </w:t>
      </w:r>
      <w:r w:rsidR="00FF5FD1">
        <w:rPr>
          <w:sz w:val="28"/>
          <w:szCs w:val="28"/>
        </w:rPr>
        <w:t xml:space="preserve">в </w:t>
      </w:r>
      <w:r w:rsidR="00604BA9">
        <w:rPr>
          <w:bCs/>
          <w:sz w:val="28"/>
          <w:szCs w:val="28"/>
        </w:rPr>
        <w:t>п</w:t>
      </w:r>
      <w:r w:rsidR="00943A7B" w:rsidRPr="00943A7B">
        <w:rPr>
          <w:bCs/>
          <w:sz w:val="28"/>
          <w:szCs w:val="28"/>
        </w:rPr>
        <w:t>остановление Пр</w:t>
      </w:r>
      <w:r w:rsidR="00070998">
        <w:rPr>
          <w:bCs/>
          <w:sz w:val="28"/>
          <w:szCs w:val="28"/>
        </w:rPr>
        <w:t xml:space="preserve">авительства Республики Тыва от </w:t>
      </w:r>
      <w:r w:rsidR="00943A7B" w:rsidRPr="00943A7B">
        <w:rPr>
          <w:bCs/>
          <w:sz w:val="28"/>
          <w:szCs w:val="28"/>
        </w:rPr>
        <w:t>4</w:t>
      </w:r>
      <w:r w:rsidR="00256C27">
        <w:rPr>
          <w:bCs/>
          <w:sz w:val="28"/>
          <w:szCs w:val="28"/>
        </w:rPr>
        <w:t xml:space="preserve"> октября </w:t>
      </w:r>
      <w:r w:rsidR="00943A7B" w:rsidRPr="00943A7B">
        <w:rPr>
          <w:bCs/>
          <w:sz w:val="28"/>
          <w:szCs w:val="28"/>
        </w:rPr>
        <w:t>2023</w:t>
      </w:r>
      <w:r w:rsidR="00604BA9">
        <w:rPr>
          <w:bCs/>
          <w:sz w:val="28"/>
          <w:szCs w:val="28"/>
        </w:rPr>
        <w:t xml:space="preserve"> г. №</w:t>
      </w:r>
      <w:r w:rsidR="00943A7B" w:rsidRPr="00943A7B">
        <w:rPr>
          <w:bCs/>
          <w:sz w:val="28"/>
          <w:szCs w:val="28"/>
        </w:rPr>
        <w:t xml:space="preserve"> 729</w:t>
      </w:r>
      <w:r w:rsidR="00070998">
        <w:rPr>
          <w:bCs/>
          <w:sz w:val="28"/>
          <w:szCs w:val="28"/>
        </w:rPr>
        <w:t xml:space="preserve"> «</w:t>
      </w:r>
      <w:r w:rsidR="00070998" w:rsidRPr="00070998">
        <w:rPr>
          <w:bCs/>
          <w:sz w:val="28"/>
          <w:szCs w:val="28"/>
        </w:rPr>
        <w:t>Об утверждении Положения о региональном государственном контроле (надзоре) в области технического состояния и эксплуатации аттра</w:t>
      </w:r>
      <w:r w:rsidR="00070998" w:rsidRPr="00070998">
        <w:rPr>
          <w:bCs/>
          <w:sz w:val="28"/>
          <w:szCs w:val="28"/>
        </w:rPr>
        <w:t>к</w:t>
      </w:r>
      <w:r w:rsidR="00070998" w:rsidRPr="00070998">
        <w:rPr>
          <w:bCs/>
          <w:sz w:val="28"/>
          <w:szCs w:val="28"/>
        </w:rPr>
        <w:t>ционов на территории Республики Тыва</w:t>
      </w:r>
      <w:r w:rsidR="00070998">
        <w:rPr>
          <w:bCs/>
          <w:sz w:val="28"/>
          <w:szCs w:val="28"/>
        </w:rPr>
        <w:t>»</w:t>
      </w:r>
      <w:r w:rsidR="00656919">
        <w:rPr>
          <w:bCs/>
          <w:sz w:val="28"/>
          <w:szCs w:val="28"/>
        </w:rPr>
        <w:t>,</w:t>
      </w:r>
      <w:r w:rsidR="00FF5FD1">
        <w:rPr>
          <w:bCs/>
          <w:sz w:val="28"/>
          <w:szCs w:val="28"/>
        </w:rPr>
        <w:t xml:space="preserve"> следующие изменения:</w:t>
      </w:r>
    </w:p>
    <w:p w14:paraId="60AAA912" w14:textId="5064C1FB" w:rsidR="00844D42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844D42">
        <w:rPr>
          <w:bCs/>
          <w:sz w:val="28"/>
          <w:szCs w:val="28"/>
        </w:rPr>
        <w:t xml:space="preserve"> </w:t>
      </w:r>
      <w:r w:rsidR="00A11620">
        <w:rPr>
          <w:bCs/>
          <w:sz w:val="28"/>
          <w:szCs w:val="28"/>
        </w:rPr>
        <w:t>преамбул</w:t>
      </w:r>
      <w:r>
        <w:rPr>
          <w:bCs/>
          <w:sz w:val="28"/>
          <w:szCs w:val="28"/>
        </w:rPr>
        <w:t>у</w:t>
      </w:r>
      <w:r w:rsidR="00A11620">
        <w:rPr>
          <w:bCs/>
          <w:sz w:val="28"/>
          <w:szCs w:val="28"/>
        </w:rPr>
        <w:t xml:space="preserve"> </w:t>
      </w:r>
      <w:r w:rsidR="00EA3E5A">
        <w:rPr>
          <w:bCs/>
          <w:sz w:val="28"/>
          <w:szCs w:val="28"/>
        </w:rPr>
        <w:t xml:space="preserve">постановления </w:t>
      </w:r>
      <w:r w:rsidR="00354BDD">
        <w:rPr>
          <w:bCs/>
          <w:sz w:val="28"/>
          <w:szCs w:val="28"/>
        </w:rPr>
        <w:t>после слов «Законом Республики Тыва» д</w:t>
      </w:r>
      <w:r w:rsidR="00354BDD">
        <w:rPr>
          <w:bCs/>
          <w:sz w:val="28"/>
          <w:szCs w:val="28"/>
        </w:rPr>
        <w:t>о</w:t>
      </w:r>
      <w:r w:rsidR="00354BDD">
        <w:rPr>
          <w:bCs/>
          <w:sz w:val="28"/>
          <w:szCs w:val="28"/>
        </w:rPr>
        <w:t>полнить словами «</w:t>
      </w:r>
      <w:r w:rsidR="001074F0">
        <w:rPr>
          <w:bCs/>
          <w:sz w:val="28"/>
          <w:szCs w:val="28"/>
        </w:rPr>
        <w:t xml:space="preserve">от 29 мая </w:t>
      </w:r>
      <w:r w:rsidR="007D0540">
        <w:rPr>
          <w:bCs/>
          <w:sz w:val="28"/>
          <w:szCs w:val="28"/>
        </w:rPr>
        <w:t>2023 г. № 945-ЗРТ»;</w:t>
      </w:r>
    </w:p>
    <w:p w14:paraId="4472A6C1" w14:textId="3187227C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Положении:</w:t>
      </w:r>
    </w:p>
    <w:p w14:paraId="2842C3B8" w14:textId="19001191" w:rsidR="00070998" w:rsidRPr="00070998" w:rsidRDefault="00070998" w:rsidP="00FF26E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а)</w:t>
      </w:r>
      <w:r w:rsidRPr="00070998">
        <w:rPr>
          <w:bCs/>
          <w:sz w:val="28"/>
          <w:szCs w:val="28"/>
        </w:rPr>
        <w:t xml:space="preserve"> </w:t>
      </w:r>
      <w:r w:rsidRPr="00FB6B2D">
        <w:rPr>
          <w:bCs/>
          <w:sz w:val="28"/>
          <w:szCs w:val="28"/>
        </w:rPr>
        <w:t xml:space="preserve">абзац </w:t>
      </w:r>
      <w:r w:rsidR="004C6602" w:rsidRPr="00FB6B2D">
        <w:rPr>
          <w:bCs/>
          <w:sz w:val="28"/>
          <w:szCs w:val="28"/>
        </w:rPr>
        <w:t xml:space="preserve">третий </w:t>
      </w:r>
      <w:r w:rsidRPr="00FB6B2D">
        <w:rPr>
          <w:bCs/>
          <w:sz w:val="28"/>
          <w:szCs w:val="28"/>
        </w:rPr>
        <w:t>пункта 1.7 признать утратившим силу</w:t>
      </w:r>
      <w:r>
        <w:rPr>
          <w:bCs/>
          <w:sz w:val="28"/>
          <w:szCs w:val="28"/>
        </w:rPr>
        <w:t>;</w:t>
      </w:r>
    </w:p>
    <w:p w14:paraId="6D2DB39C" w14:textId="6773DC74" w:rsidR="00670B7C" w:rsidRDefault="00670B7C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070998">
        <w:rPr>
          <w:bCs/>
          <w:sz w:val="28"/>
          <w:szCs w:val="28"/>
        </w:rPr>
        <w:t>в пункте 5.6.5 слова «, заместителем начальника» исключить;</w:t>
      </w:r>
    </w:p>
    <w:p w14:paraId="18B00B1A" w14:textId="77777777" w:rsidR="00BE39E1" w:rsidRDefault="00516FA6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070998">
        <w:rPr>
          <w:bCs/>
          <w:sz w:val="28"/>
          <w:szCs w:val="28"/>
        </w:rPr>
        <w:t>в пункте 5.7.2 слова «самоходных машин и других видов техники» з</w:t>
      </w:r>
      <w:r w:rsidR="00070998">
        <w:rPr>
          <w:bCs/>
          <w:sz w:val="28"/>
          <w:szCs w:val="28"/>
        </w:rPr>
        <w:t>а</w:t>
      </w:r>
      <w:r w:rsidR="00BE39E1">
        <w:rPr>
          <w:bCs/>
          <w:sz w:val="28"/>
          <w:szCs w:val="28"/>
        </w:rPr>
        <w:t>-</w:t>
      </w:r>
    </w:p>
    <w:p w14:paraId="77A03913" w14:textId="77777777" w:rsidR="00BE39E1" w:rsidRDefault="00BE39E1" w:rsidP="00BE39E1">
      <w:pPr>
        <w:pStyle w:val="ConsPlusNormal"/>
        <w:spacing w:line="360" w:lineRule="atLeast"/>
        <w:jc w:val="both"/>
        <w:rPr>
          <w:bCs/>
          <w:sz w:val="28"/>
          <w:szCs w:val="28"/>
        </w:rPr>
      </w:pPr>
    </w:p>
    <w:p w14:paraId="4AFDDF30" w14:textId="34A6A1F6" w:rsidR="00516FA6" w:rsidRDefault="001754EF" w:rsidP="00BE39E1">
      <w:pPr>
        <w:pStyle w:val="ConsPlusNormal"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менить словом</w:t>
      </w:r>
      <w:r w:rsidR="00070998">
        <w:rPr>
          <w:bCs/>
          <w:sz w:val="28"/>
          <w:szCs w:val="28"/>
        </w:rPr>
        <w:t xml:space="preserve"> «аттракционов»;</w:t>
      </w:r>
    </w:p>
    <w:p w14:paraId="06FD8CD9" w14:textId="5FBE5E0C" w:rsidR="00070998" w:rsidRPr="007D5ACB" w:rsidRDefault="000B19D2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E490D">
        <w:rPr>
          <w:bCs/>
          <w:sz w:val="28"/>
          <w:szCs w:val="28"/>
        </w:rPr>
        <w:t xml:space="preserve">) </w:t>
      </w:r>
      <w:r w:rsidR="00070998">
        <w:rPr>
          <w:bCs/>
          <w:sz w:val="28"/>
          <w:szCs w:val="28"/>
        </w:rPr>
        <w:t>пункт 7.2 дополнить абзацами</w:t>
      </w:r>
      <w:r w:rsidR="00070998" w:rsidRPr="007D5ACB">
        <w:rPr>
          <w:bCs/>
          <w:sz w:val="28"/>
          <w:szCs w:val="28"/>
        </w:rPr>
        <w:t xml:space="preserve"> следующего содержания:</w:t>
      </w:r>
    </w:p>
    <w:p w14:paraId="481121F2" w14:textId="67BDEB71" w:rsidR="00070998" w:rsidRPr="007D5ACB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«Контрольный (надзорный) орган </w:t>
      </w:r>
      <w:r w:rsidRPr="007D5ACB">
        <w:rPr>
          <w:bCs/>
          <w:sz w:val="28"/>
          <w:szCs w:val="28"/>
        </w:rPr>
        <w:t>осуществляет наблюдение за соблюд</w:t>
      </w:r>
      <w:r w:rsidRPr="007D5ACB">
        <w:rPr>
          <w:bCs/>
          <w:sz w:val="28"/>
          <w:szCs w:val="28"/>
        </w:rPr>
        <w:t>е</w:t>
      </w:r>
      <w:r w:rsidRPr="007D5ACB">
        <w:rPr>
          <w:bCs/>
          <w:sz w:val="28"/>
          <w:szCs w:val="28"/>
        </w:rPr>
        <w:t xml:space="preserve">нием обязательных требований путем сбора, анализа данных об объектах надзора, имеющихся у </w:t>
      </w:r>
      <w:r>
        <w:rPr>
          <w:bCs/>
          <w:sz w:val="28"/>
          <w:szCs w:val="28"/>
        </w:rPr>
        <w:t>контрольного (надзорного) органа</w:t>
      </w:r>
      <w:r w:rsidRPr="007D5ACB">
        <w:rPr>
          <w:bCs/>
          <w:sz w:val="28"/>
          <w:szCs w:val="28"/>
        </w:rPr>
        <w:t>, в том числе данных, которые поступают в ходе межведомственного информационного взаимоде</w:t>
      </w:r>
      <w:r w:rsidRPr="007D5ACB">
        <w:rPr>
          <w:bCs/>
          <w:sz w:val="28"/>
          <w:szCs w:val="28"/>
        </w:rPr>
        <w:t>й</w:t>
      </w:r>
      <w:r w:rsidRPr="007D5ACB">
        <w:rPr>
          <w:bCs/>
          <w:sz w:val="28"/>
          <w:szCs w:val="28"/>
        </w:rPr>
        <w:t>ствия, предоставляются контролируемыми лицами в рамках исполнения обяз</w:t>
      </w:r>
      <w:r w:rsidRPr="007D5ACB">
        <w:rPr>
          <w:bCs/>
          <w:sz w:val="28"/>
          <w:szCs w:val="28"/>
        </w:rPr>
        <w:t>а</w:t>
      </w:r>
      <w:r w:rsidRPr="007D5ACB">
        <w:rPr>
          <w:bCs/>
          <w:sz w:val="28"/>
          <w:szCs w:val="28"/>
        </w:rPr>
        <w:t>тельных требований, а также данных, содержащихся в государственных и м</w:t>
      </w:r>
      <w:r w:rsidRPr="007D5ACB">
        <w:rPr>
          <w:bCs/>
          <w:sz w:val="28"/>
          <w:szCs w:val="28"/>
        </w:rPr>
        <w:t>у</w:t>
      </w:r>
      <w:r w:rsidRPr="007D5ACB">
        <w:rPr>
          <w:bCs/>
          <w:sz w:val="28"/>
          <w:szCs w:val="28"/>
        </w:rPr>
        <w:t xml:space="preserve">ниципальных информационных системах, данных из сети </w:t>
      </w:r>
      <w:r>
        <w:rPr>
          <w:bCs/>
          <w:sz w:val="28"/>
          <w:szCs w:val="28"/>
        </w:rPr>
        <w:t>«</w:t>
      </w:r>
      <w:r w:rsidRPr="007D5ACB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7D5ACB">
        <w:rPr>
          <w:bCs/>
          <w:sz w:val="28"/>
          <w:szCs w:val="28"/>
        </w:rPr>
        <w:t>, иных общедоступных данных, а также данных, полученных с использованием раб</w:t>
      </w:r>
      <w:r w:rsidRPr="007D5ACB">
        <w:rPr>
          <w:bCs/>
          <w:sz w:val="28"/>
          <w:szCs w:val="28"/>
        </w:rPr>
        <w:t>о</w:t>
      </w:r>
      <w:r w:rsidRPr="007D5ACB">
        <w:rPr>
          <w:bCs/>
          <w:sz w:val="28"/>
          <w:szCs w:val="28"/>
        </w:rPr>
        <w:t>тающих в автоматическом режиме технических средств фиксации правонар</w:t>
      </w:r>
      <w:r w:rsidRPr="007D5ACB">
        <w:rPr>
          <w:bCs/>
          <w:sz w:val="28"/>
          <w:szCs w:val="28"/>
        </w:rPr>
        <w:t>у</w:t>
      </w:r>
      <w:r w:rsidRPr="007D5ACB">
        <w:rPr>
          <w:bCs/>
          <w:sz w:val="28"/>
          <w:szCs w:val="28"/>
        </w:rPr>
        <w:t>шений, имеющих функции фото- и киносъемки, видеозаписи.</w:t>
      </w:r>
    </w:p>
    <w:p w14:paraId="545014D5" w14:textId="77777777" w:rsidR="00070998" w:rsidRPr="007D5ACB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7D5ACB">
        <w:rPr>
          <w:bCs/>
          <w:sz w:val="28"/>
          <w:szCs w:val="28"/>
        </w:rPr>
        <w:t>При наблюдении за соблюдением обязательных требований на контрол</w:t>
      </w:r>
      <w:r w:rsidRPr="007D5ACB">
        <w:rPr>
          <w:bCs/>
          <w:sz w:val="28"/>
          <w:szCs w:val="28"/>
        </w:rPr>
        <w:t>и</w:t>
      </w:r>
      <w:r w:rsidRPr="007D5ACB">
        <w:rPr>
          <w:bCs/>
          <w:sz w:val="28"/>
          <w:szCs w:val="28"/>
        </w:rPr>
        <w:t>руемых лиц не могут возлагаться обязанности, не установленные обязательн</w:t>
      </w:r>
      <w:r w:rsidRPr="007D5ACB">
        <w:rPr>
          <w:bCs/>
          <w:sz w:val="28"/>
          <w:szCs w:val="28"/>
        </w:rPr>
        <w:t>ы</w:t>
      </w:r>
      <w:r w:rsidRPr="007D5ACB">
        <w:rPr>
          <w:bCs/>
          <w:sz w:val="28"/>
          <w:szCs w:val="28"/>
        </w:rPr>
        <w:t>ми требованиями.</w:t>
      </w:r>
    </w:p>
    <w:p w14:paraId="78BC2AC2" w14:textId="120B8288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7D5ACB">
        <w:rPr>
          <w:bCs/>
          <w:sz w:val="28"/>
          <w:szCs w:val="28"/>
        </w:rPr>
        <w:t>Если в ходе наблюдения за соблюдением обязательных требований выя</w:t>
      </w:r>
      <w:r w:rsidRPr="007D5ACB">
        <w:rPr>
          <w:bCs/>
          <w:sz w:val="28"/>
          <w:szCs w:val="28"/>
        </w:rPr>
        <w:t>в</w:t>
      </w:r>
      <w:r w:rsidRPr="007D5ACB">
        <w:rPr>
          <w:bCs/>
          <w:sz w:val="28"/>
          <w:szCs w:val="28"/>
        </w:rPr>
        <w:t>лены факты причинения вреда (ущерба) или возникновения угрозы причинения вреда (ущерба) охраняемым законом ценностям, сведения о нарушениях обяз</w:t>
      </w:r>
      <w:r w:rsidRPr="007D5ACB">
        <w:rPr>
          <w:bCs/>
          <w:sz w:val="28"/>
          <w:szCs w:val="28"/>
        </w:rPr>
        <w:t>а</w:t>
      </w:r>
      <w:r w:rsidRPr="007D5ACB">
        <w:rPr>
          <w:bCs/>
          <w:sz w:val="28"/>
          <w:szCs w:val="28"/>
        </w:rPr>
        <w:t xml:space="preserve">тельных требований, о готовящихся нарушениях обязательных требований или признаках нарушений обязательных требований, </w:t>
      </w:r>
      <w:r>
        <w:rPr>
          <w:bCs/>
          <w:sz w:val="28"/>
          <w:szCs w:val="28"/>
        </w:rPr>
        <w:t>контрольным (надзорным)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ганом</w:t>
      </w:r>
      <w:r w:rsidRPr="007D5ACB">
        <w:rPr>
          <w:bCs/>
          <w:sz w:val="28"/>
          <w:szCs w:val="28"/>
        </w:rPr>
        <w:t xml:space="preserve"> принимаются решения в соответствии с частью 3 статьи 74 Ф</w:t>
      </w:r>
      <w:r>
        <w:rPr>
          <w:bCs/>
          <w:sz w:val="28"/>
          <w:szCs w:val="28"/>
        </w:rPr>
        <w:t>едерального закона № 248-ФЗ.»;</w:t>
      </w:r>
    </w:p>
    <w:p w14:paraId="18ED5B21" w14:textId="65C14AF0" w:rsidR="00070998" w:rsidRDefault="00025149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30D9A">
        <w:rPr>
          <w:bCs/>
          <w:sz w:val="28"/>
          <w:szCs w:val="28"/>
        </w:rPr>
        <w:t xml:space="preserve">) </w:t>
      </w:r>
      <w:r w:rsidR="00070998">
        <w:rPr>
          <w:bCs/>
          <w:sz w:val="28"/>
          <w:szCs w:val="28"/>
        </w:rPr>
        <w:t>пункт 12.12 изложить в следующей редакции:</w:t>
      </w:r>
    </w:p>
    <w:p w14:paraId="3A8CF065" w14:textId="32AE9A7A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7D5ACB">
        <w:rPr>
          <w:bCs/>
          <w:sz w:val="28"/>
          <w:szCs w:val="28"/>
        </w:rPr>
        <w:t>«</w:t>
      </w:r>
      <w:r w:rsidR="004C6602">
        <w:rPr>
          <w:bCs/>
          <w:sz w:val="28"/>
          <w:szCs w:val="28"/>
        </w:rPr>
        <w:t xml:space="preserve">12.12. </w:t>
      </w:r>
      <w:r w:rsidRPr="007D5ACB">
        <w:rPr>
          <w:sz w:val="28"/>
          <w:szCs w:val="28"/>
        </w:rPr>
        <w:t>Жалобы заявителя подлежат обязательной регистрации в течение трех дней с</w:t>
      </w:r>
      <w:r w:rsidR="004C6602">
        <w:rPr>
          <w:sz w:val="28"/>
          <w:szCs w:val="28"/>
        </w:rPr>
        <w:t>о дня</w:t>
      </w:r>
      <w:r w:rsidRPr="007D5ACB">
        <w:rPr>
          <w:sz w:val="28"/>
          <w:szCs w:val="28"/>
        </w:rPr>
        <w:t xml:space="preserve"> даты поступления в контрольный (надзорный) орган.</w:t>
      </w:r>
      <w:r w:rsidRPr="004B01D8">
        <w:rPr>
          <w:sz w:val="28"/>
          <w:szCs w:val="28"/>
        </w:rPr>
        <w:t xml:space="preserve"> </w:t>
      </w:r>
      <w:r w:rsidRPr="00123217">
        <w:rPr>
          <w:bCs/>
          <w:sz w:val="28"/>
          <w:szCs w:val="28"/>
        </w:rPr>
        <w:t xml:space="preserve">Жалоба подлежит рассмотрению </w:t>
      </w:r>
      <w:r>
        <w:rPr>
          <w:bCs/>
          <w:sz w:val="28"/>
          <w:szCs w:val="28"/>
        </w:rPr>
        <w:t>контрольным (надзорным) органом</w:t>
      </w:r>
      <w:r w:rsidRPr="00123217">
        <w:rPr>
          <w:bCs/>
          <w:sz w:val="28"/>
          <w:szCs w:val="28"/>
        </w:rPr>
        <w:t xml:space="preserve"> в течение двадц</w:t>
      </w:r>
      <w:r w:rsidRPr="00123217">
        <w:rPr>
          <w:bCs/>
          <w:sz w:val="28"/>
          <w:szCs w:val="28"/>
        </w:rPr>
        <w:t>а</w:t>
      </w:r>
      <w:r w:rsidRPr="00123217">
        <w:rPr>
          <w:bCs/>
          <w:sz w:val="28"/>
          <w:szCs w:val="28"/>
        </w:rPr>
        <w:t>ти рабо</w:t>
      </w:r>
      <w:r>
        <w:rPr>
          <w:bCs/>
          <w:sz w:val="28"/>
          <w:szCs w:val="28"/>
        </w:rPr>
        <w:t>чих дней со дня ее регистрации.»;</w:t>
      </w:r>
    </w:p>
    <w:p w14:paraId="110D68C6" w14:textId="77777777" w:rsidR="00070998" w:rsidRDefault="00025149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123217">
        <w:rPr>
          <w:bCs/>
          <w:sz w:val="28"/>
          <w:szCs w:val="28"/>
        </w:rPr>
        <w:t xml:space="preserve">) </w:t>
      </w:r>
      <w:r w:rsidR="00070998" w:rsidRPr="007D5ACB">
        <w:rPr>
          <w:bCs/>
          <w:sz w:val="28"/>
          <w:szCs w:val="28"/>
        </w:rPr>
        <w:t>в пункте 12.13 слова «(заместителем руководителя)» исключить;</w:t>
      </w:r>
    </w:p>
    <w:p w14:paraId="369BD965" w14:textId="4A793617" w:rsidR="00070998" w:rsidRDefault="00025149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751F2E" w:rsidRPr="007D5ACB">
        <w:rPr>
          <w:bCs/>
          <w:sz w:val="28"/>
          <w:szCs w:val="28"/>
        </w:rPr>
        <w:t xml:space="preserve">) </w:t>
      </w:r>
      <w:r w:rsidR="00070998">
        <w:rPr>
          <w:bCs/>
          <w:sz w:val="28"/>
          <w:szCs w:val="28"/>
        </w:rPr>
        <w:t>пункт 14.1 изложить в следующей редакции:</w:t>
      </w:r>
    </w:p>
    <w:p w14:paraId="271CF91B" w14:textId="687C335D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«14.1. </w:t>
      </w:r>
      <w:r w:rsidRPr="00070998">
        <w:rPr>
          <w:bCs/>
          <w:sz w:val="28"/>
          <w:szCs w:val="28"/>
        </w:rPr>
        <w:t>По результатам рассмотрения жалобы принимается одно из след</w:t>
      </w:r>
      <w:r w:rsidRPr="00070998">
        <w:rPr>
          <w:bCs/>
          <w:sz w:val="28"/>
          <w:szCs w:val="28"/>
        </w:rPr>
        <w:t>у</w:t>
      </w:r>
      <w:r w:rsidRPr="00070998">
        <w:rPr>
          <w:bCs/>
          <w:sz w:val="28"/>
          <w:szCs w:val="28"/>
        </w:rPr>
        <w:t>ющих решений:</w:t>
      </w:r>
    </w:p>
    <w:p w14:paraId="13EFC58B" w14:textId="1B86A413" w:rsidR="00070998" w:rsidRPr="003A396D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3A396D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об </w:t>
      </w:r>
      <w:r w:rsidRPr="003A396D">
        <w:rPr>
          <w:bCs/>
          <w:sz w:val="28"/>
          <w:szCs w:val="28"/>
        </w:rPr>
        <w:t>оставл</w:t>
      </w:r>
      <w:r>
        <w:rPr>
          <w:bCs/>
          <w:sz w:val="28"/>
          <w:szCs w:val="28"/>
        </w:rPr>
        <w:t>ении</w:t>
      </w:r>
      <w:r w:rsidRPr="003A396D">
        <w:rPr>
          <w:bCs/>
          <w:sz w:val="28"/>
          <w:szCs w:val="28"/>
        </w:rPr>
        <w:t xml:space="preserve"> жалоб</w:t>
      </w:r>
      <w:r>
        <w:rPr>
          <w:bCs/>
          <w:sz w:val="28"/>
          <w:szCs w:val="28"/>
        </w:rPr>
        <w:t>ы</w:t>
      </w:r>
      <w:r w:rsidRPr="003A396D">
        <w:rPr>
          <w:bCs/>
          <w:sz w:val="28"/>
          <w:szCs w:val="28"/>
        </w:rPr>
        <w:t xml:space="preserve"> без удовлетворения;</w:t>
      </w:r>
    </w:p>
    <w:p w14:paraId="707A34C5" w14:textId="2E760169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3A396D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 xml:space="preserve">об </w:t>
      </w:r>
      <w:r w:rsidRPr="003A396D">
        <w:rPr>
          <w:bCs/>
          <w:sz w:val="28"/>
          <w:szCs w:val="28"/>
        </w:rPr>
        <w:t>отмен</w:t>
      </w:r>
      <w:r>
        <w:rPr>
          <w:bCs/>
          <w:sz w:val="28"/>
          <w:szCs w:val="28"/>
        </w:rPr>
        <w:t>е</w:t>
      </w:r>
      <w:r w:rsidRPr="003A396D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Pr="003A396D">
        <w:rPr>
          <w:bCs/>
          <w:sz w:val="28"/>
          <w:szCs w:val="28"/>
        </w:rPr>
        <w:t xml:space="preserve"> контрольного (надзорного) органа полностью или частично;</w:t>
      </w:r>
    </w:p>
    <w:p w14:paraId="1B474A27" w14:textId="0524DDD1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3A396D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об </w:t>
      </w:r>
      <w:r w:rsidRPr="003A396D">
        <w:rPr>
          <w:bCs/>
          <w:sz w:val="28"/>
          <w:szCs w:val="28"/>
        </w:rPr>
        <w:t>отмен</w:t>
      </w:r>
      <w:r>
        <w:rPr>
          <w:bCs/>
          <w:sz w:val="28"/>
          <w:szCs w:val="28"/>
        </w:rPr>
        <w:t>е</w:t>
      </w:r>
      <w:r w:rsidRPr="003A396D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Pr="003A396D">
        <w:rPr>
          <w:bCs/>
          <w:sz w:val="28"/>
          <w:szCs w:val="28"/>
        </w:rPr>
        <w:t xml:space="preserve"> контрольного (надзорного) органа полностью и прин</w:t>
      </w:r>
      <w:r>
        <w:rPr>
          <w:bCs/>
          <w:sz w:val="28"/>
          <w:szCs w:val="28"/>
        </w:rPr>
        <w:t>ятии</w:t>
      </w:r>
      <w:r w:rsidRPr="003A396D">
        <w:rPr>
          <w:bCs/>
          <w:sz w:val="28"/>
          <w:szCs w:val="28"/>
        </w:rPr>
        <w:t xml:space="preserve"> ново</w:t>
      </w:r>
      <w:r>
        <w:rPr>
          <w:bCs/>
          <w:sz w:val="28"/>
          <w:szCs w:val="28"/>
        </w:rPr>
        <w:t>го</w:t>
      </w:r>
      <w:r w:rsidRPr="003A396D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Pr="003A396D">
        <w:rPr>
          <w:bCs/>
          <w:sz w:val="28"/>
          <w:szCs w:val="28"/>
        </w:rPr>
        <w:t>;</w:t>
      </w:r>
    </w:p>
    <w:p w14:paraId="37D96798" w14:textId="77777777" w:rsidR="00070998" w:rsidRDefault="0007099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3A396D">
        <w:rPr>
          <w:bCs/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о </w:t>
      </w:r>
      <w:r w:rsidRPr="003A396D">
        <w:rPr>
          <w:bCs/>
          <w:sz w:val="28"/>
          <w:szCs w:val="28"/>
        </w:rPr>
        <w:t>призна</w:t>
      </w:r>
      <w:r>
        <w:rPr>
          <w:bCs/>
          <w:sz w:val="28"/>
          <w:szCs w:val="28"/>
        </w:rPr>
        <w:t>нии</w:t>
      </w:r>
      <w:r w:rsidRPr="003A396D">
        <w:rPr>
          <w:bCs/>
          <w:sz w:val="28"/>
          <w:szCs w:val="28"/>
        </w:rPr>
        <w:t xml:space="preserve"> действия (бездействи</w:t>
      </w:r>
      <w:r>
        <w:rPr>
          <w:bCs/>
          <w:sz w:val="28"/>
          <w:szCs w:val="28"/>
        </w:rPr>
        <w:t>я</w:t>
      </w:r>
      <w:r w:rsidRPr="003A396D">
        <w:rPr>
          <w:bCs/>
          <w:sz w:val="28"/>
          <w:szCs w:val="28"/>
        </w:rPr>
        <w:t>) должностных лиц контрольных (надзорных) органов незаконными и вын</w:t>
      </w:r>
      <w:r>
        <w:rPr>
          <w:bCs/>
          <w:sz w:val="28"/>
          <w:szCs w:val="28"/>
        </w:rPr>
        <w:t>есении</w:t>
      </w:r>
      <w:r w:rsidRPr="003A396D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я</w:t>
      </w:r>
      <w:r w:rsidRPr="003A396D">
        <w:rPr>
          <w:bCs/>
          <w:sz w:val="28"/>
          <w:szCs w:val="28"/>
        </w:rPr>
        <w:t xml:space="preserve"> по существу, в том числе об осуществлении при необходимости определенных действий.</w:t>
      </w:r>
      <w:r>
        <w:rPr>
          <w:bCs/>
          <w:sz w:val="28"/>
          <w:szCs w:val="28"/>
        </w:rPr>
        <w:t>».</w:t>
      </w:r>
    </w:p>
    <w:p w14:paraId="58BCB1D7" w14:textId="77777777" w:rsidR="00FF26E8" w:rsidRDefault="00FF26E8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309073C2" w14:textId="77777777" w:rsidR="00070998" w:rsidRDefault="00AF651F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AF651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1CCE8B6E" w14:textId="30B5B81D" w:rsidR="002F35A9" w:rsidRPr="00070998" w:rsidRDefault="00AF651F" w:rsidP="00FF26E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AF651F">
        <w:rPr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AF651F">
        <w:rPr>
          <w:sz w:val="28"/>
          <w:szCs w:val="28"/>
        </w:rPr>
        <w:t>с</w:t>
      </w:r>
      <w:r w:rsidRPr="00AF651F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05123665" w14:textId="712B2362" w:rsidR="00AF651F" w:rsidRDefault="00AF651F" w:rsidP="00FF26E8">
      <w:pPr>
        <w:pStyle w:val="ConsPlusNormal"/>
        <w:jc w:val="both"/>
        <w:rPr>
          <w:sz w:val="28"/>
          <w:szCs w:val="28"/>
        </w:rPr>
      </w:pPr>
    </w:p>
    <w:p w14:paraId="59FF5AAC" w14:textId="77777777" w:rsidR="00FF26E8" w:rsidRDefault="00FF26E8" w:rsidP="00FF26E8">
      <w:pPr>
        <w:pStyle w:val="ConsPlusNormal"/>
        <w:jc w:val="both"/>
        <w:rPr>
          <w:sz w:val="28"/>
          <w:szCs w:val="28"/>
        </w:rPr>
      </w:pPr>
    </w:p>
    <w:p w14:paraId="4B8639A8" w14:textId="77777777" w:rsidR="00AF651F" w:rsidRDefault="00AF651F" w:rsidP="00FF26E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AC7CDE8" w14:textId="4F3CE261" w:rsidR="000F356A" w:rsidRDefault="000F356A" w:rsidP="00FF26E8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9450E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Республики Тыва                    </w:t>
      </w:r>
      <w:r w:rsidR="0012032C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</w:t>
      </w:r>
      <w:r w:rsidR="00877155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</w:t>
      </w:r>
      <w:r w:rsidR="009450E2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>В. Ховалыг</w:t>
      </w:r>
    </w:p>
    <w:sectPr w:rsidR="000F356A" w:rsidSect="00FF26E8">
      <w:headerReference w:type="default" r:id="rId8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BFE65" w14:textId="77777777" w:rsidR="00E93DE8" w:rsidRDefault="00E93DE8">
      <w:pPr>
        <w:spacing w:after="0" w:line="240" w:lineRule="auto"/>
      </w:pPr>
      <w:r>
        <w:separator/>
      </w:r>
    </w:p>
  </w:endnote>
  <w:endnote w:type="continuationSeparator" w:id="0">
    <w:p w14:paraId="72A2DD4C" w14:textId="77777777" w:rsidR="00E93DE8" w:rsidRDefault="00E9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17041" w14:textId="77777777" w:rsidR="00E93DE8" w:rsidRDefault="00E93DE8">
      <w:pPr>
        <w:spacing w:after="0" w:line="240" w:lineRule="auto"/>
      </w:pPr>
      <w:r>
        <w:separator/>
      </w:r>
    </w:p>
  </w:footnote>
  <w:footnote w:type="continuationSeparator" w:id="0">
    <w:p w14:paraId="5CB554CC" w14:textId="77777777" w:rsidR="00E93DE8" w:rsidRDefault="00E9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882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046E848" w14:textId="71F5D7D3" w:rsidR="00FF26E8" w:rsidRPr="00FF26E8" w:rsidRDefault="00BE39E1">
        <w:pPr>
          <w:pStyle w:val="a3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65A40C" wp14:editId="4EC5BD5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72224" w14:textId="12FD4232" w:rsidR="00BE39E1" w:rsidRPr="00BE39E1" w:rsidRDefault="00BE39E1" w:rsidP="00BE39E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620200099/28419(4)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NnOwZ4AAAAAkBAAAPAAAAZHJzL2Rvd25yZXYu&#10;eG1sTI/BTsMwDIbvSLxDZCQuaEs7iZWWphMgceGAtnWbOLpNaCsap2qyrfD0GC5w9O9Pvz/nq8n2&#10;4mRG3zlSEM8jEIZqpztqFOzK59kdCB+QNPaOjIJP42FVXF7kmGl3po05bUMjuIR8hgraEIZMSl+3&#10;xqKfu8EQ797daDHwODZSj3jmctvLRRQtpcWO+EKLg3lqTf2xPVoFbu2Wb9UufsFkffPa7Q9l+ei+&#10;lLq+mh7uQQQzhT8YfvRZHQp2qtyRtBe9gts4TRlVMFtECQgm0t+k4iQBWeTy/wfFN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NnOwZ4AAAAAk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9572224" w14:textId="12FD4232" w:rsidR="00BE39E1" w:rsidRPr="00BE39E1" w:rsidRDefault="00BE39E1" w:rsidP="00BE39E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620200099/28419(4)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F26E8" w:rsidRPr="00FF26E8">
          <w:rPr>
            <w:rFonts w:ascii="Times New Roman" w:hAnsi="Times New Roman"/>
            <w:sz w:val="24"/>
          </w:rPr>
          <w:fldChar w:fldCharType="begin"/>
        </w:r>
        <w:r w:rsidR="00FF26E8" w:rsidRPr="00FF26E8">
          <w:rPr>
            <w:rFonts w:ascii="Times New Roman" w:hAnsi="Times New Roman"/>
            <w:sz w:val="24"/>
          </w:rPr>
          <w:instrText>PAGE   \* MERGEFORMAT</w:instrText>
        </w:r>
        <w:r w:rsidR="00FF26E8" w:rsidRPr="00FF26E8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FF26E8" w:rsidRPr="00FF26E8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261d166-3119-4059-a893-524c0b09d8f1"/>
  </w:docVars>
  <w:rsids>
    <w:rsidRoot w:val="000F356A"/>
    <w:rsid w:val="00012639"/>
    <w:rsid w:val="00025149"/>
    <w:rsid w:val="00043998"/>
    <w:rsid w:val="00043C16"/>
    <w:rsid w:val="000515B1"/>
    <w:rsid w:val="000602C0"/>
    <w:rsid w:val="00070998"/>
    <w:rsid w:val="00075EF7"/>
    <w:rsid w:val="000B19D2"/>
    <w:rsid w:val="000B2143"/>
    <w:rsid w:val="000B6C23"/>
    <w:rsid w:val="000C6A97"/>
    <w:rsid w:val="000D46E0"/>
    <w:rsid w:val="000E104D"/>
    <w:rsid w:val="000F356A"/>
    <w:rsid w:val="001074F0"/>
    <w:rsid w:val="0012032C"/>
    <w:rsid w:val="00123217"/>
    <w:rsid w:val="00130EF0"/>
    <w:rsid w:val="0013559D"/>
    <w:rsid w:val="00145234"/>
    <w:rsid w:val="00145353"/>
    <w:rsid w:val="00151585"/>
    <w:rsid w:val="00151CF3"/>
    <w:rsid w:val="00155A8B"/>
    <w:rsid w:val="0015627E"/>
    <w:rsid w:val="001754EF"/>
    <w:rsid w:val="00181B45"/>
    <w:rsid w:val="00191BD5"/>
    <w:rsid w:val="00194A76"/>
    <w:rsid w:val="001972DF"/>
    <w:rsid w:val="001B4838"/>
    <w:rsid w:val="001D7861"/>
    <w:rsid w:val="001F40FC"/>
    <w:rsid w:val="001F68E2"/>
    <w:rsid w:val="00207901"/>
    <w:rsid w:val="002131AE"/>
    <w:rsid w:val="00215289"/>
    <w:rsid w:val="00216D37"/>
    <w:rsid w:val="00217FBA"/>
    <w:rsid w:val="00220789"/>
    <w:rsid w:val="00246419"/>
    <w:rsid w:val="00256C27"/>
    <w:rsid w:val="00261C6B"/>
    <w:rsid w:val="002907A2"/>
    <w:rsid w:val="002914AC"/>
    <w:rsid w:val="002A3BFF"/>
    <w:rsid w:val="002C169A"/>
    <w:rsid w:val="002D31B0"/>
    <w:rsid w:val="002E4E74"/>
    <w:rsid w:val="002F2DF9"/>
    <w:rsid w:val="002F35A9"/>
    <w:rsid w:val="002F66BF"/>
    <w:rsid w:val="0031002D"/>
    <w:rsid w:val="00316382"/>
    <w:rsid w:val="0032086B"/>
    <w:rsid w:val="003221C0"/>
    <w:rsid w:val="00334019"/>
    <w:rsid w:val="00346F81"/>
    <w:rsid w:val="0035012A"/>
    <w:rsid w:val="00350192"/>
    <w:rsid w:val="00350DDE"/>
    <w:rsid w:val="00352AAC"/>
    <w:rsid w:val="00354BDD"/>
    <w:rsid w:val="00356291"/>
    <w:rsid w:val="00374281"/>
    <w:rsid w:val="003823DD"/>
    <w:rsid w:val="00384D4F"/>
    <w:rsid w:val="00391E4D"/>
    <w:rsid w:val="00396B34"/>
    <w:rsid w:val="003A396D"/>
    <w:rsid w:val="003A7FA1"/>
    <w:rsid w:val="003B0060"/>
    <w:rsid w:val="003B1A4D"/>
    <w:rsid w:val="003C6A90"/>
    <w:rsid w:val="00403948"/>
    <w:rsid w:val="00412A61"/>
    <w:rsid w:val="004155BE"/>
    <w:rsid w:val="00421513"/>
    <w:rsid w:val="00424B02"/>
    <w:rsid w:val="00434736"/>
    <w:rsid w:val="004428F8"/>
    <w:rsid w:val="00461D85"/>
    <w:rsid w:val="00473A4D"/>
    <w:rsid w:val="004741CE"/>
    <w:rsid w:val="00486B71"/>
    <w:rsid w:val="00486BC1"/>
    <w:rsid w:val="004908A1"/>
    <w:rsid w:val="004925A2"/>
    <w:rsid w:val="00493493"/>
    <w:rsid w:val="004A2CED"/>
    <w:rsid w:val="004A43A7"/>
    <w:rsid w:val="004A57C9"/>
    <w:rsid w:val="004B01D8"/>
    <w:rsid w:val="004B486C"/>
    <w:rsid w:val="004C014D"/>
    <w:rsid w:val="004C3201"/>
    <w:rsid w:val="004C6602"/>
    <w:rsid w:val="004C661F"/>
    <w:rsid w:val="004C73E2"/>
    <w:rsid w:val="004D26A9"/>
    <w:rsid w:val="004E6AB8"/>
    <w:rsid w:val="004F73D9"/>
    <w:rsid w:val="00505115"/>
    <w:rsid w:val="00510850"/>
    <w:rsid w:val="00516FA6"/>
    <w:rsid w:val="00523590"/>
    <w:rsid w:val="00527FF9"/>
    <w:rsid w:val="0054338B"/>
    <w:rsid w:val="005460E8"/>
    <w:rsid w:val="00566737"/>
    <w:rsid w:val="00577CE3"/>
    <w:rsid w:val="00584CC1"/>
    <w:rsid w:val="00590AA9"/>
    <w:rsid w:val="0059149B"/>
    <w:rsid w:val="005D0256"/>
    <w:rsid w:val="005D07D7"/>
    <w:rsid w:val="005D7F9C"/>
    <w:rsid w:val="005E0BD8"/>
    <w:rsid w:val="005E1E30"/>
    <w:rsid w:val="005E751A"/>
    <w:rsid w:val="005F0B20"/>
    <w:rsid w:val="005F709E"/>
    <w:rsid w:val="00601B04"/>
    <w:rsid w:val="00604BA9"/>
    <w:rsid w:val="00611FF9"/>
    <w:rsid w:val="00613643"/>
    <w:rsid w:val="00616279"/>
    <w:rsid w:val="00617895"/>
    <w:rsid w:val="006542C7"/>
    <w:rsid w:val="00656919"/>
    <w:rsid w:val="00657A9F"/>
    <w:rsid w:val="00670B7C"/>
    <w:rsid w:val="0067218A"/>
    <w:rsid w:val="00673F8A"/>
    <w:rsid w:val="006A15EC"/>
    <w:rsid w:val="006A66EA"/>
    <w:rsid w:val="006B1699"/>
    <w:rsid w:val="006C1755"/>
    <w:rsid w:val="006D5FA3"/>
    <w:rsid w:val="006E35D2"/>
    <w:rsid w:val="006E48E1"/>
    <w:rsid w:val="006F5FCC"/>
    <w:rsid w:val="006F76E5"/>
    <w:rsid w:val="0070047E"/>
    <w:rsid w:val="0070447A"/>
    <w:rsid w:val="00727BF7"/>
    <w:rsid w:val="007301CA"/>
    <w:rsid w:val="0073270C"/>
    <w:rsid w:val="0073271B"/>
    <w:rsid w:val="00733716"/>
    <w:rsid w:val="00735D57"/>
    <w:rsid w:val="00740259"/>
    <w:rsid w:val="00744D89"/>
    <w:rsid w:val="00751F2E"/>
    <w:rsid w:val="0076319A"/>
    <w:rsid w:val="0076573C"/>
    <w:rsid w:val="00776942"/>
    <w:rsid w:val="00786099"/>
    <w:rsid w:val="00786432"/>
    <w:rsid w:val="00794AE2"/>
    <w:rsid w:val="007C420A"/>
    <w:rsid w:val="007D0540"/>
    <w:rsid w:val="007D5ACB"/>
    <w:rsid w:val="007E0CD3"/>
    <w:rsid w:val="007E490D"/>
    <w:rsid w:val="007E704A"/>
    <w:rsid w:val="007F4D2A"/>
    <w:rsid w:val="007F7E19"/>
    <w:rsid w:val="008149F7"/>
    <w:rsid w:val="00827CE8"/>
    <w:rsid w:val="0083060A"/>
    <w:rsid w:val="00832F6B"/>
    <w:rsid w:val="00842635"/>
    <w:rsid w:val="00844D42"/>
    <w:rsid w:val="0085159F"/>
    <w:rsid w:val="00854285"/>
    <w:rsid w:val="008601E4"/>
    <w:rsid w:val="0086253D"/>
    <w:rsid w:val="00877155"/>
    <w:rsid w:val="00881244"/>
    <w:rsid w:val="00891A22"/>
    <w:rsid w:val="00895FD0"/>
    <w:rsid w:val="00897B50"/>
    <w:rsid w:val="008A7098"/>
    <w:rsid w:val="008B3911"/>
    <w:rsid w:val="008B3AE0"/>
    <w:rsid w:val="008C3BCC"/>
    <w:rsid w:val="008C5E95"/>
    <w:rsid w:val="008C6CE5"/>
    <w:rsid w:val="008D44B3"/>
    <w:rsid w:val="008E0A2A"/>
    <w:rsid w:val="008E363F"/>
    <w:rsid w:val="008F4DF0"/>
    <w:rsid w:val="00900807"/>
    <w:rsid w:val="00922383"/>
    <w:rsid w:val="00922633"/>
    <w:rsid w:val="00923C6E"/>
    <w:rsid w:val="00936AD6"/>
    <w:rsid w:val="0093791C"/>
    <w:rsid w:val="00943A7B"/>
    <w:rsid w:val="009442E6"/>
    <w:rsid w:val="009450E2"/>
    <w:rsid w:val="00946E72"/>
    <w:rsid w:val="00956695"/>
    <w:rsid w:val="00987650"/>
    <w:rsid w:val="0099035C"/>
    <w:rsid w:val="009954E0"/>
    <w:rsid w:val="0099613F"/>
    <w:rsid w:val="009A206F"/>
    <w:rsid w:val="009E2AB5"/>
    <w:rsid w:val="009E5AD9"/>
    <w:rsid w:val="009F0E75"/>
    <w:rsid w:val="00A11620"/>
    <w:rsid w:val="00A161AC"/>
    <w:rsid w:val="00A2268C"/>
    <w:rsid w:val="00A23614"/>
    <w:rsid w:val="00A36827"/>
    <w:rsid w:val="00A37670"/>
    <w:rsid w:val="00A67CB6"/>
    <w:rsid w:val="00A74C26"/>
    <w:rsid w:val="00A74EEF"/>
    <w:rsid w:val="00A77E53"/>
    <w:rsid w:val="00A81CE2"/>
    <w:rsid w:val="00A85BEF"/>
    <w:rsid w:val="00A87525"/>
    <w:rsid w:val="00A97960"/>
    <w:rsid w:val="00AA1138"/>
    <w:rsid w:val="00AA1737"/>
    <w:rsid w:val="00AC1E7E"/>
    <w:rsid w:val="00AC44A7"/>
    <w:rsid w:val="00AF25C0"/>
    <w:rsid w:val="00AF651F"/>
    <w:rsid w:val="00B03467"/>
    <w:rsid w:val="00B12642"/>
    <w:rsid w:val="00B14A93"/>
    <w:rsid w:val="00B15BAB"/>
    <w:rsid w:val="00B20D0E"/>
    <w:rsid w:val="00B23100"/>
    <w:rsid w:val="00B235A4"/>
    <w:rsid w:val="00B2403F"/>
    <w:rsid w:val="00B30D9A"/>
    <w:rsid w:val="00B3117F"/>
    <w:rsid w:val="00B347B0"/>
    <w:rsid w:val="00B36AA9"/>
    <w:rsid w:val="00B4098B"/>
    <w:rsid w:val="00B44121"/>
    <w:rsid w:val="00B603B5"/>
    <w:rsid w:val="00B62DCF"/>
    <w:rsid w:val="00B64DEE"/>
    <w:rsid w:val="00B7622F"/>
    <w:rsid w:val="00B80C1B"/>
    <w:rsid w:val="00B87ACA"/>
    <w:rsid w:val="00B942C6"/>
    <w:rsid w:val="00BA51F2"/>
    <w:rsid w:val="00BB7D71"/>
    <w:rsid w:val="00BC03C6"/>
    <w:rsid w:val="00BC49D2"/>
    <w:rsid w:val="00BC72AE"/>
    <w:rsid w:val="00BD5DA0"/>
    <w:rsid w:val="00BE35E9"/>
    <w:rsid w:val="00BE39E1"/>
    <w:rsid w:val="00BE5DAE"/>
    <w:rsid w:val="00BF4F38"/>
    <w:rsid w:val="00BF6007"/>
    <w:rsid w:val="00C03091"/>
    <w:rsid w:val="00C34ECD"/>
    <w:rsid w:val="00C36F54"/>
    <w:rsid w:val="00C378D7"/>
    <w:rsid w:val="00C42343"/>
    <w:rsid w:val="00C457DF"/>
    <w:rsid w:val="00C47A6B"/>
    <w:rsid w:val="00C60443"/>
    <w:rsid w:val="00C75821"/>
    <w:rsid w:val="00C87D25"/>
    <w:rsid w:val="00C90625"/>
    <w:rsid w:val="00C921E6"/>
    <w:rsid w:val="00CE00DA"/>
    <w:rsid w:val="00CE2873"/>
    <w:rsid w:val="00CE44F7"/>
    <w:rsid w:val="00CF595D"/>
    <w:rsid w:val="00CF7823"/>
    <w:rsid w:val="00D012A5"/>
    <w:rsid w:val="00D027F3"/>
    <w:rsid w:val="00D07FCC"/>
    <w:rsid w:val="00D170E6"/>
    <w:rsid w:val="00D22E91"/>
    <w:rsid w:val="00D234B9"/>
    <w:rsid w:val="00D24F15"/>
    <w:rsid w:val="00D335E8"/>
    <w:rsid w:val="00D407C2"/>
    <w:rsid w:val="00D418A1"/>
    <w:rsid w:val="00D5472C"/>
    <w:rsid w:val="00D6188D"/>
    <w:rsid w:val="00D64C39"/>
    <w:rsid w:val="00D656AD"/>
    <w:rsid w:val="00D86286"/>
    <w:rsid w:val="00D86F21"/>
    <w:rsid w:val="00D97549"/>
    <w:rsid w:val="00DA243A"/>
    <w:rsid w:val="00DB1990"/>
    <w:rsid w:val="00DB21D1"/>
    <w:rsid w:val="00DC449B"/>
    <w:rsid w:val="00E05F4E"/>
    <w:rsid w:val="00E10E21"/>
    <w:rsid w:val="00E15216"/>
    <w:rsid w:val="00E27B8B"/>
    <w:rsid w:val="00E41F35"/>
    <w:rsid w:val="00E43C19"/>
    <w:rsid w:val="00E54A46"/>
    <w:rsid w:val="00E81040"/>
    <w:rsid w:val="00E93DE8"/>
    <w:rsid w:val="00EA3E5A"/>
    <w:rsid w:val="00EA6256"/>
    <w:rsid w:val="00EB0853"/>
    <w:rsid w:val="00EB08F9"/>
    <w:rsid w:val="00EB14D4"/>
    <w:rsid w:val="00EC09EF"/>
    <w:rsid w:val="00EC2634"/>
    <w:rsid w:val="00EC31E2"/>
    <w:rsid w:val="00EE0981"/>
    <w:rsid w:val="00EF13F7"/>
    <w:rsid w:val="00EF421D"/>
    <w:rsid w:val="00F118E0"/>
    <w:rsid w:val="00F16BFC"/>
    <w:rsid w:val="00F22799"/>
    <w:rsid w:val="00F22EA4"/>
    <w:rsid w:val="00F26FA0"/>
    <w:rsid w:val="00F33C9B"/>
    <w:rsid w:val="00F40015"/>
    <w:rsid w:val="00F44D3A"/>
    <w:rsid w:val="00F501F8"/>
    <w:rsid w:val="00F603DA"/>
    <w:rsid w:val="00F60809"/>
    <w:rsid w:val="00F60CB7"/>
    <w:rsid w:val="00F739AF"/>
    <w:rsid w:val="00F760E5"/>
    <w:rsid w:val="00F920FD"/>
    <w:rsid w:val="00F96BF9"/>
    <w:rsid w:val="00FA29E7"/>
    <w:rsid w:val="00FA6E16"/>
    <w:rsid w:val="00FB5754"/>
    <w:rsid w:val="00FB6B2D"/>
    <w:rsid w:val="00FC38F8"/>
    <w:rsid w:val="00FD39E3"/>
    <w:rsid w:val="00FD41F6"/>
    <w:rsid w:val="00FE6FE2"/>
    <w:rsid w:val="00FF26E8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FF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6E8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E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39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FF2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6E8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E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39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2024-01-11T04:52:00Z</cp:lastPrinted>
  <dcterms:created xsi:type="dcterms:W3CDTF">2024-01-11T04:52:00Z</dcterms:created>
  <dcterms:modified xsi:type="dcterms:W3CDTF">2024-01-11T04:52:00Z</dcterms:modified>
</cp:coreProperties>
</file>