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7" w:rsidRDefault="00866817" w:rsidP="008668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bookmark0"/>
    </w:p>
    <w:p w:rsidR="00CE50B7" w:rsidRDefault="00CE50B7" w:rsidP="008668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E50B7" w:rsidRDefault="00CE50B7" w:rsidP="0086681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817" w:rsidRPr="004C14FF" w:rsidRDefault="00866817" w:rsidP="0086681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66817" w:rsidRPr="005347C3" w:rsidRDefault="00866817" w:rsidP="0086681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bookmarkEnd w:id="0"/>
    <w:p w:rsid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84" w:rsidRDefault="00866817" w:rsidP="008668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2019 г. № 412-р</w:t>
      </w:r>
    </w:p>
    <w:p w:rsidR="00223B84" w:rsidRDefault="00866817" w:rsidP="008668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223B84" w:rsidRP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84" w:rsidRP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8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223B84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  <w:r w:rsidRPr="00223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B84" w:rsidRP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84">
        <w:rPr>
          <w:rFonts w:ascii="Times New Roman" w:hAnsi="Times New Roman" w:cs="Times New Roman"/>
          <w:b/>
          <w:sz w:val="28"/>
          <w:szCs w:val="28"/>
        </w:rPr>
        <w:t>родительского собрания «</w:t>
      </w:r>
      <w:proofErr w:type="gramStart"/>
      <w:r w:rsidRPr="00223B84">
        <w:rPr>
          <w:rFonts w:ascii="Times New Roman" w:hAnsi="Times New Roman" w:cs="Times New Roman"/>
          <w:b/>
          <w:sz w:val="28"/>
          <w:szCs w:val="28"/>
        </w:rPr>
        <w:t>Ответственное</w:t>
      </w:r>
      <w:proofErr w:type="gramEnd"/>
      <w:r w:rsidRPr="00223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B84" w:rsidRP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B84"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  <w:r w:rsidRPr="00223B84">
        <w:rPr>
          <w:rFonts w:ascii="Times New Roman" w:hAnsi="Times New Roman" w:cs="Times New Roman"/>
          <w:b/>
          <w:sz w:val="28"/>
          <w:szCs w:val="28"/>
        </w:rPr>
        <w:t>. Ответственность школы»</w:t>
      </w:r>
    </w:p>
    <w:p w:rsid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84" w:rsidRP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84" w:rsidRDefault="00223B84" w:rsidP="00223B8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65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взаимодействия образовательных организаций с семьей, активизации участия организаций, представителей родительской общественности в содействии в воспитании подрастающего поколения</w:t>
      </w:r>
      <w:r w:rsidRPr="00650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B84" w:rsidRPr="006500B9" w:rsidRDefault="00223B84" w:rsidP="00223B8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84" w:rsidRDefault="00223B84" w:rsidP="00223B8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0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октября 2019 г. </w:t>
      </w:r>
      <w:r w:rsidRPr="0065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республиканское родительское собрание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школы».</w:t>
      </w:r>
    </w:p>
    <w:p w:rsidR="00223B84" w:rsidRPr="006500B9" w:rsidRDefault="00223B84" w:rsidP="00223B84">
      <w:pPr>
        <w:shd w:val="clear" w:color="auto" w:fill="FFFFFF"/>
        <w:tabs>
          <w:tab w:val="left" w:pos="851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Рекомендовать председателям муниципальных образований </w:t>
      </w:r>
      <w:r w:rsidR="00A0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Pr="00E3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провести родительские собрания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школы» в образовательных организациях и на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уровне</w:t>
      </w:r>
      <w:r w:rsidRPr="00E31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B84" w:rsidRPr="006500B9" w:rsidRDefault="00223B84" w:rsidP="00223B8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65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</w:t>
      </w:r>
      <w:r w:rsidR="00A0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провед</w:t>
      </w:r>
      <w:r w:rsidR="00A0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65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родительского собрания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ветственность школы</w:t>
      </w:r>
      <w:r w:rsidRPr="0065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B84" w:rsidRDefault="00223B84" w:rsidP="00223B84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1560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223B84" w:rsidRPr="006500B9" w:rsidRDefault="00223B84" w:rsidP="00223B84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Мин</w:t>
      </w:r>
      <w:r w:rsidRPr="006500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образования и науки Республики Тыва.</w:t>
      </w:r>
    </w:p>
    <w:p w:rsidR="00223B84" w:rsidRDefault="00223B84" w:rsidP="00223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84" w:rsidRPr="006500B9" w:rsidRDefault="00223B84" w:rsidP="00223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23B84" w:rsidRDefault="00223B84" w:rsidP="00223B84">
      <w:pPr>
        <w:widowControl w:val="0"/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</w:t>
      </w:r>
      <w:r w:rsidRPr="006500B9">
        <w:rPr>
          <w:rFonts w:ascii="Times New Roman" w:eastAsia="Times New Roman" w:hAnsi="Times New Roman" w:cs="Times New Roman"/>
          <w:sz w:val="28"/>
          <w:szCs w:val="28"/>
        </w:rPr>
        <w:t xml:space="preserve">аместитель Председателя </w:t>
      </w:r>
    </w:p>
    <w:p w:rsidR="00223B84" w:rsidRPr="006500B9" w:rsidRDefault="00223B84" w:rsidP="00223B84">
      <w:pPr>
        <w:widowControl w:val="0"/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00B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Тыва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Брокерт</w:t>
      </w:r>
      <w:proofErr w:type="spellEnd"/>
    </w:p>
    <w:p w:rsidR="00223B84" w:rsidRDefault="00223B84" w:rsidP="00223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B84" w:rsidSect="00223B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223B84" w:rsidRPr="006500B9" w:rsidRDefault="00223B84" w:rsidP="00223B84">
      <w:pPr>
        <w:widowControl w:val="0"/>
        <w:tabs>
          <w:tab w:val="left" w:pos="107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23B84" w:rsidRPr="006500B9" w:rsidRDefault="00223B84" w:rsidP="00223B84">
      <w:pPr>
        <w:widowControl w:val="0"/>
        <w:tabs>
          <w:tab w:val="left" w:pos="107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00B9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</w:t>
      </w:r>
    </w:p>
    <w:p w:rsidR="00223B84" w:rsidRPr="006500B9" w:rsidRDefault="00223B84" w:rsidP="00223B84">
      <w:pPr>
        <w:widowControl w:val="0"/>
        <w:tabs>
          <w:tab w:val="left" w:pos="107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00B9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223B84" w:rsidRDefault="00866817" w:rsidP="00223B84">
      <w:pPr>
        <w:widowControl w:val="0"/>
        <w:tabs>
          <w:tab w:val="left" w:pos="107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26 сентября 2019 г. № 412-р</w:t>
      </w:r>
    </w:p>
    <w:p w:rsidR="00223B84" w:rsidRPr="006500B9" w:rsidRDefault="00223B84" w:rsidP="00223B84">
      <w:pPr>
        <w:widowControl w:val="0"/>
        <w:tabs>
          <w:tab w:val="left" w:pos="107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B84" w:rsidRDefault="00223B84" w:rsidP="00223B84">
      <w:pPr>
        <w:widowControl w:val="0"/>
        <w:tabs>
          <w:tab w:val="left" w:pos="107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B84" w:rsidRPr="00223B84" w:rsidRDefault="00223B84" w:rsidP="0022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23B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</w:t>
      </w:r>
    </w:p>
    <w:p w:rsidR="00A05A57" w:rsidRDefault="00223B84" w:rsidP="0022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по </w:t>
      </w:r>
      <w:r w:rsidR="00A0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и </w:t>
      </w:r>
      <w:r w:rsidRPr="002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</w:t>
      </w:r>
    </w:p>
    <w:p w:rsidR="00A05A57" w:rsidRDefault="00223B84" w:rsidP="0022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родительского</w:t>
      </w:r>
      <w:r w:rsidR="00A8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</w:p>
    <w:p w:rsidR="00223B84" w:rsidRPr="00223B84" w:rsidRDefault="00223B84" w:rsidP="0022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«Ответственное </w:t>
      </w:r>
      <w:proofErr w:type="spellStart"/>
      <w:r w:rsidRPr="002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2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школы»</w:t>
      </w:r>
    </w:p>
    <w:p w:rsidR="00223B84" w:rsidRPr="00223B84" w:rsidRDefault="00223B84" w:rsidP="00223B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709"/>
        <w:gridCol w:w="6768"/>
      </w:tblGrid>
      <w:tr w:rsidR="00A82A28" w:rsidRPr="00A82A28" w:rsidTr="00A82A28"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Дамба-Хуурак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А.П.</w:t>
            </w:r>
          </w:p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Правительства Республики Тыва – руководитель Администрации Главы Респу</w:t>
            </w: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лики Тыва и Аппарата Правительства Республики Тыва, руководитель;</w:t>
            </w:r>
          </w:p>
        </w:tc>
      </w:tr>
      <w:tr w:rsidR="00A82A28" w:rsidRPr="00A82A28" w:rsidTr="00A82A28"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Санчаа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Т.О.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министр образования и науки Республики Тыва, з</w:t>
            </w: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меститель руководителя;</w:t>
            </w:r>
          </w:p>
        </w:tc>
      </w:tr>
      <w:tr w:rsidR="00A82A28" w:rsidRPr="00A82A28" w:rsidTr="00A82A28"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Ощепкова С.М.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первый заместитель министра образования и науки Республики Тыва, секретарь;</w:t>
            </w:r>
          </w:p>
        </w:tc>
      </w:tr>
      <w:tr w:rsidR="00A82A28" w:rsidRPr="00A82A28" w:rsidTr="00A82A28">
        <w:trPr>
          <w:trHeight w:val="114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Грицюк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A82A28" w:rsidRPr="00A82A28" w:rsidTr="00A82A28">
        <w:trPr>
          <w:trHeight w:val="217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О.Э.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министр здравоохранения </w:t>
            </w:r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Тыва;</w:t>
            </w:r>
          </w:p>
        </w:tc>
      </w:tr>
      <w:tr w:rsidR="00A82A28" w:rsidRPr="00A82A28" w:rsidTr="00A82A28">
        <w:trPr>
          <w:trHeight w:val="166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Зубков В.В.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05A57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заместитель начальника департамента </w:t>
            </w:r>
            <w:r w:rsidR="00A82A28"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региональной безопасности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при Главе Республики Тыва</w:t>
            </w:r>
            <w:r w:rsidR="00A82A28"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A82A28" w:rsidRPr="00A82A28" w:rsidTr="00A82A28">
        <w:trPr>
          <w:trHeight w:val="166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С.Р.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  <w:hideMark/>
          </w:tcPr>
          <w:p w:rsidR="00A82A28" w:rsidRPr="00A82A28" w:rsidRDefault="00A82A28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министр спорта Республики Тыва;</w:t>
            </w:r>
          </w:p>
        </w:tc>
      </w:tr>
      <w:tr w:rsidR="00A82A28" w:rsidRPr="00A82A28" w:rsidTr="00A82A28">
        <w:trPr>
          <w:trHeight w:val="451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Х.Д.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председатель РОО «Совет мужчин Республики Т</w:t>
            </w: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ы</w:t>
            </w: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ва»</w:t>
            </w:r>
            <w:r w:rsidR="00A05A57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A05A57"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(по согласованию)</w:t>
            </w: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A82A28" w:rsidRPr="00A82A28" w:rsidTr="00A82A28">
        <w:trPr>
          <w:trHeight w:val="127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министр юстиции Республики Тыва;</w:t>
            </w:r>
          </w:p>
        </w:tc>
      </w:tr>
      <w:tr w:rsidR="00A82A28" w:rsidRPr="00A82A28" w:rsidTr="00A82A28">
        <w:trPr>
          <w:trHeight w:val="451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Поляков Ю.С.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министр внутренних дел по Республике Тыва (по с</w:t>
            </w: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гласованию);</w:t>
            </w:r>
          </w:p>
        </w:tc>
      </w:tr>
      <w:tr w:rsidR="00A82A28" w:rsidRPr="00A82A28" w:rsidTr="00A82A28">
        <w:trPr>
          <w:trHeight w:val="128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Л.К.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председатель ТРООО «Союз женщин России»</w:t>
            </w:r>
            <w:r w:rsidR="00A05A57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A05A57"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(по с</w:t>
            </w:r>
            <w:r w:rsidR="00A05A57"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="00A05A57"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гласованию)</w:t>
            </w: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A82A28" w:rsidRPr="00A82A28" w:rsidTr="00A82A28"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Сенгии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С.Х.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A82A28" w:rsidRPr="00A82A28" w:rsidRDefault="00A82A28" w:rsidP="00A82A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A82A28" w:rsidRPr="00A82A28" w:rsidTr="00A82A28">
        <w:trPr>
          <w:trHeight w:val="166"/>
        </w:trPr>
        <w:tc>
          <w:tcPr>
            <w:tcW w:w="2943" w:type="dxa"/>
          </w:tcPr>
          <w:p w:rsidR="00A82A28" w:rsidRPr="00A82A28" w:rsidRDefault="00A82A28" w:rsidP="00A82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Тамдын</w:t>
            </w:r>
            <w:proofErr w:type="spellEnd"/>
            <w:r w:rsidRPr="00A82A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709" w:type="dxa"/>
          </w:tcPr>
          <w:p w:rsidR="00A82A28" w:rsidRPr="00A82A28" w:rsidRDefault="00A82A28" w:rsidP="00A8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  <w:hideMark/>
          </w:tcPr>
          <w:p w:rsidR="00A82A28" w:rsidRPr="00A82A28" w:rsidRDefault="00A82A28" w:rsidP="00A82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2A2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министр культуры Республи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ки Тыва</w:t>
            </w:r>
          </w:p>
        </w:tc>
      </w:tr>
    </w:tbl>
    <w:p w:rsidR="00223B84" w:rsidRPr="009616C4" w:rsidRDefault="00223B84" w:rsidP="00223B84">
      <w:pPr>
        <w:tabs>
          <w:tab w:val="left" w:pos="884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FB8" w:rsidRDefault="00D40FB8"/>
    <w:p w:rsidR="00A82A28" w:rsidRDefault="00A82A28" w:rsidP="00A82A28">
      <w:pPr>
        <w:jc w:val="center"/>
      </w:pPr>
      <w:r>
        <w:t>_________</w:t>
      </w:r>
    </w:p>
    <w:sectPr w:rsidR="00A82A28" w:rsidSect="00223B84">
      <w:pgSz w:w="11905" w:h="16837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1E" w:rsidRDefault="00582C1E" w:rsidP="004024B8">
      <w:pPr>
        <w:spacing w:after="0" w:line="240" w:lineRule="auto"/>
      </w:pPr>
      <w:r>
        <w:separator/>
      </w:r>
    </w:p>
  </w:endnote>
  <w:endnote w:type="continuationSeparator" w:id="0">
    <w:p w:rsidR="00582C1E" w:rsidRDefault="00582C1E" w:rsidP="0040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B8" w:rsidRDefault="0040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B8" w:rsidRDefault="0040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B8" w:rsidRDefault="0040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1E" w:rsidRDefault="00582C1E" w:rsidP="004024B8">
      <w:pPr>
        <w:spacing w:after="0" w:line="240" w:lineRule="auto"/>
      </w:pPr>
      <w:r>
        <w:separator/>
      </w:r>
    </w:p>
  </w:footnote>
  <w:footnote w:type="continuationSeparator" w:id="0">
    <w:p w:rsidR="00582C1E" w:rsidRDefault="00582C1E" w:rsidP="0040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4A" w:rsidRDefault="00582C1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4A" w:rsidRDefault="00582C1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4A" w:rsidRDefault="00582C1E">
    <w:pPr>
      <w:pStyle w:val="a4"/>
      <w:framePr w:w="11973" w:h="1103" w:wrap="none" w:vAnchor="text" w:hAnchor="page" w:x="-33" w:y="468"/>
      <w:shd w:val="clear" w:color="auto" w:fill="auto"/>
      <w:ind w:left="54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6A4"/>
    <w:multiLevelType w:val="hybridMultilevel"/>
    <w:tmpl w:val="B6A6B016"/>
    <w:lvl w:ilvl="0" w:tplc="21E266A8">
      <w:start w:val="4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509DB"/>
    <w:multiLevelType w:val="hybridMultilevel"/>
    <w:tmpl w:val="9BE8A5B8"/>
    <w:lvl w:ilvl="0" w:tplc="FC3A009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724f0cd-cd88-4a35-a34b-a2a41d59b532"/>
  </w:docVars>
  <w:rsids>
    <w:rsidRoot w:val="00223B84"/>
    <w:rsid w:val="001162A6"/>
    <w:rsid w:val="00156175"/>
    <w:rsid w:val="00223B84"/>
    <w:rsid w:val="004024B8"/>
    <w:rsid w:val="005076D0"/>
    <w:rsid w:val="00582C1E"/>
    <w:rsid w:val="00866817"/>
    <w:rsid w:val="00A05A57"/>
    <w:rsid w:val="00A82A28"/>
    <w:rsid w:val="00B25E35"/>
    <w:rsid w:val="00CE50B7"/>
    <w:rsid w:val="00CE5C30"/>
    <w:rsid w:val="00D40FB8"/>
    <w:rsid w:val="00D450AD"/>
    <w:rsid w:val="00DE0B14"/>
    <w:rsid w:val="00E2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223B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223B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223B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3B84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40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4B8"/>
  </w:style>
  <w:style w:type="paragraph" w:styleId="a8">
    <w:name w:val="Balloon Text"/>
    <w:basedOn w:val="a"/>
    <w:link w:val="a9"/>
    <w:uiPriority w:val="99"/>
    <w:semiHidden/>
    <w:unhideWhenUsed/>
    <w:rsid w:val="0086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2019-09-26T05:12:00Z</cp:lastPrinted>
  <dcterms:created xsi:type="dcterms:W3CDTF">2019-09-26T05:12:00Z</dcterms:created>
  <dcterms:modified xsi:type="dcterms:W3CDTF">2019-09-26T05:13:00Z</dcterms:modified>
</cp:coreProperties>
</file>